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horzAnchor="page" w:tblpX="787" w:tblpY="390"/>
        <w:tblW w:w="14567" w:type="dxa"/>
        <w:tblLook w:val="04A0" w:firstRow="1" w:lastRow="0" w:firstColumn="1" w:lastColumn="0" w:noHBand="0" w:noVBand="1"/>
      </w:tblPr>
      <w:tblGrid>
        <w:gridCol w:w="951"/>
        <w:gridCol w:w="846"/>
        <w:gridCol w:w="1727"/>
        <w:gridCol w:w="1273"/>
        <w:gridCol w:w="1127"/>
        <w:gridCol w:w="412"/>
        <w:gridCol w:w="451"/>
        <w:gridCol w:w="481"/>
        <w:gridCol w:w="1400"/>
        <w:gridCol w:w="2072"/>
        <w:gridCol w:w="1790"/>
        <w:gridCol w:w="2037"/>
      </w:tblGrid>
      <w:tr w:rsidR="00A4013F" w:rsidRPr="00B96CAC" w14:paraId="62ADC3A5" w14:textId="77777777" w:rsidTr="00B96CAC">
        <w:trPr>
          <w:trHeight w:val="392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511E381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A51B104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B00C88A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FECHA</w:t>
            </w:r>
          </w:p>
          <w:p w14:paraId="381A00B1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89966BB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10070B5F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HORA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794C0384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DIRECCION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742FCE25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904508F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593662C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BARRIO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62C39939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TIEMPO DE LAVADO</w:t>
            </w:r>
          </w:p>
        </w:tc>
        <w:tc>
          <w:tcPr>
            <w:tcW w:w="1348" w:type="dxa"/>
            <w:gridSpan w:val="3"/>
            <w:shd w:val="clear" w:color="auto" w:fill="D9D9D9" w:themeFill="background1" w:themeFillShade="D9"/>
            <w:vAlign w:val="center"/>
          </w:tcPr>
          <w:p w14:paraId="04DA077D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ESTADO DE LA VALVULA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B5DE97A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CD2C776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PULGADAS DE LA VALVULA</w:t>
            </w:r>
          </w:p>
        </w:tc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5D3AC10C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NOMBRE DE FUNCIONARIOS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20CD8A1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NOMBRE  DEL SUPERVISOR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31DF6837" w14:textId="77777777" w:rsidR="00A4013F" w:rsidRPr="00B96CAC" w:rsidRDefault="00A4013F" w:rsidP="00B96C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6CAC">
              <w:rPr>
                <w:rFonts w:ascii="Times New Roman" w:hAnsi="Times New Roman" w:cs="Times New Roman"/>
                <w:b/>
                <w:sz w:val="21"/>
                <w:szCs w:val="21"/>
              </w:rPr>
              <w:t>OBSERVACIONES</w:t>
            </w:r>
          </w:p>
        </w:tc>
      </w:tr>
      <w:tr w:rsidR="00A4013F" w:rsidRPr="00B96CAC" w14:paraId="7C192ED7" w14:textId="77777777" w:rsidTr="00B96CAC">
        <w:trPr>
          <w:trHeight w:val="339"/>
        </w:trPr>
        <w:tc>
          <w:tcPr>
            <w:tcW w:w="940" w:type="dxa"/>
            <w:shd w:val="clear" w:color="auto" w:fill="BFBFBF" w:themeFill="background1" w:themeFillShade="BF"/>
          </w:tcPr>
          <w:p w14:paraId="3F377D96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14:paraId="4ED9CBD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  <w:shd w:val="clear" w:color="auto" w:fill="BFBFBF" w:themeFill="background1" w:themeFillShade="BF"/>
          </w:tcPr>
          <w:p w14:paraId="146EDE7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  <w:shd w:val="clear" w:color="auto" w:fill="BFBFBF" w:themeFill="background1" w:themeFillShade="BF"/>
          </w:tcPr>
          <w:p w14:paraId="7C593466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</w:tcPr>
          <w:p w14:paraId="053C1D9A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  <w:shd w:val="clear" w:color="auto" w:fill="BFBFBF" w:themeFill="background1" w:themeFillShade="BF"/>
          </w:tcPr>
          <w:p w14:paraId="6E4849D3" w14:textId="77777777" w:rsidR="00A4013F" w:rsidRPr="00B96CAC" w:rsidRDefault="00A4013F" w:rsidP="00B96CA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CAC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53" w:type="dxa"/>
            <w:shd w:val="clear" w:color="auto" w:fill="BFBFBF" w:themeFill="background1" w:themeFillShade="BF"/>
          </w:tcPr>
          <w:p w14:paraId="66451C49" w14:textId="77777777" w:rsidR="00A4013F" w:rsidRPr="00B96CAC" w:rsidRDefault="00A4013F" w:rsidP="00B96CA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CAC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45B0772" w14:textId="77777777" w:rsidR="00A4013F" w:rsidRPr="00B96CAC" w:rsidRDefault="00A4013F" w:rsidP="00B96CAC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CA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401" w:type="dxa"/>
            <w:shd w:val="clear" w:color="auto" w:fill="BFBFBF" w:themeFill="background1" w:themeFillShade="BF"/>
          </w:tcPr>
          <w:p w14:paraId="33395B9C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  <w:shd w:val="clear" w:color="auto" w:fill="BFBFBF" w:themeFill="background1" w:themeFillShade="BF"/>
          </w:tcPr>
          <w:p w14:paraId="3A7C362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4A3759A1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  <w:shd w:val="clear" w:color="auto" w:fill="BFBFBF" w:themeFill="background1" w:themeFillShade="BF"/>
          </w:tcPr>
          <w:p w14:paraId="487643F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013F" w:rsidRPr="00B96CAC" w14:paraId="209E4EA7" w14:textId="77777777" w:rsidTr="00B96CAC">
        <w:trPr>
          <w:trHeight w:val="680"/>
        </w:trPr>
        <w:tc>
          <w:tcPr>
            <w:tcW w:w="940" w:type="dxa"/>
          </w:tcPr>
          <w:p w14:paraId="6D26FA72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0B62C98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67D8DE22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05CEA5C2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63B9AA1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64BE168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6B743141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63928B7D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07FE247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3BC890FD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186F0B83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77194CA5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013F" w:rsidRPr="00B96CAC" w14:paraId="67234DF0" w14:textId="77777777" w:rsidTr="00B96CAC">
        <w:trPr>
          <w:trHeight w:val="680"/>
        </w:trPr>
        <w:tc>
          <w:tcPr>
            <w:tcW w:w="940" w:type="dxa"/>
          </w:tcPr>
          <w:p w14:paraId="42DC03BB" w14:textId="77B639A6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0D87E81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31DF74F3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649669C3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796455B9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19398C0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4FBD98B9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3798C32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7A848A9B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49C666C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5B61AD8B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4D4B91C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013F" w:rsidRPr="00B96CAC" w14:paraId="499F903C" w14:textId="77777777" w:rsidTr="00B96CAC">
        <w:trPr>
          <w:trHeight w:val="680"/>
        </w:trPr>
        <w:tc>
          <w:tcPr>
            <w:tcW w:w="940" w:type="dxa"/>
          </w:tcPr>
          <w:p w14:paraId="38B39C77" w14:textId="7C417F1B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5D865633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05A5BB9F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421B751D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3268B5C6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76123768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33E47FC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6005C309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58182BC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32534BC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408EE1C4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4477F930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96CAC" w:rsidRPr="00B96CAC" w14:paraId="55DC6042" w14:textId="77777777" w:rsidTr="00B96CAC">
        <w:trPr>
          <w:trHeight w:val="680"/>
        </w:trPr>
        <w:tc>
          <w:tcPr>
            <w:tcW w:w="940" w:type="dxa"/>
          </w:tcPr>
          <w:p w14:paraId="30F06EDA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12D980A8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3D29703E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79C3D1BD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685229FB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332178CC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2623F231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4C0F1199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79230594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4F99E74A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5E4AEAB5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7B1B0003" w14:textId="77777777" w:rsidR="00B96CAC" w:rsidRPr="00B96CAC" w:rsidRDefault="00B96CAC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013F" w:rsidRPr="00B96CAC" w14:paraId="434DA1AB" w14:textId="77777777" w:rsidTr="00B96CAC">
        <w:trPr>
          <w:trHeight w:val="680"/>
        </w:trPr>
        <w:tc>
          <w:tcPr>
            <w:tcW w:w="940" w:type="dxa"/>
          </w:tcPr>
          <w:p w14:paraId="3E53CA55" w14:textId="24CE8579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2F85F02D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405BCB42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1C9185CF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15C72015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13267CDB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46908C04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3258409B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7EB35B43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41C11B31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283CF866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4612337A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013F" w:rsidRPr="00B96CAC" w14:paraId="63481F24" w14:textId="77777777" w:rsidTr="00B96CAC">
        <w:trPr>
          <w:trHeight w:val="680"/>
        </w:trPr>
        <w:tc>
          <w:tcPr>
            <w:tcW w:w="940" w:type="dxa"/>
          </w:tcPr>
          <w:p w14:paraId="143FE881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5" w:type="dxa"/>
          </w:tcPr>
          <w:p w14:paraId="72C745FF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40" w:type="dxa"/>
          </w:tcPr>
          <w:p w14:paraId="61D53D1F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2" w:type="dxa"/>
          </w:tcPr>
          <w:p w14:paraId="4C96C745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3" w:type="dxa"/>
          </w:tcPr>
          <w:p w14:paraId="4F678951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2" w:type="dxa"/>
          </w:tcPr>
          <w:p w14:paraId="520BCDC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3" w:type="dxa"/>
          </w:tcPr>
          <w:p w14:paraId="29E32876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3" w:type="dxa"/>
          </w:tcPr>
          <w:p w14:paraId="0A93FB6E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01" w:type="dxa"/>
          </w:tcPr>
          <w:p w14:paraId="6A216627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</w:tcPr>
          <w:p w14:paraId="1E58D30B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50A4FD8D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7" w:type="dxa"/>
          </w:tcPr>
          <w:p w14:paraId="649FD8AC" w14:textId="77777777" w:rsidR="00A4013F" w:rsidRPr="00B96CAC" w:rsidRDefault="00A4013F" w:rsidP="00B96CAC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9AC1025" w14:textId="47E8BFE6" w:rsidR="006369DB" w:rsidRDefault="006369DB" w:rsidP="00B96C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9466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B96CAC" w:rsidRPr="00036884" w14:paraId="035D8143" w14:textId="77777777" w:rsidTr="00B96CAC">
        <w:trPr>
          <w:trHeight w:val="227"/>
        </w:trPr>
        <w:tc>
          <w:tcPr>
            <w:tcW w:w="3969" w:type="dxa"/>
            <w:shd w:val="clear" w:color="auto" w:fill="auto"/>
          </w:tcPr>
          <w:p w14:paraId="753C1D62" w14:textId="77777777" w:rsidR="00B96CAC" w:rsidRPr="00036884" w:rsidRDefault="00B96CAC" w:rsidP="00B96CAC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969" w:type="dxa"/>
            <w:shd w:val="clear" w:color="auto" w:fill="auto"/>
          </w:tcPr>
          <w:p w14:paraId="1E403C7A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15CE22C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96CAC" w:rsidRPr="00036884" w14:paraId="083EBBEF" w14:textId="77777777" w:rsidTr="00B96CAC">
        <w:trPr>
          <w:trHeight w:val="227"/>
        </w:trPr>
        <w:tc>
          <w:tcPr>
            <w:tcW w:w="3969" w:type="dxa"/>
            <w:shd w:val="clear" w:color="auto" w:fill="auto"/>
          </w:tcPr>
          <w:p w14:paraId="3534A18F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3F26C9F5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4E1EA221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B96CAC" w:rsidRPr="00036884" w14:paraId="380A2AB5" w14:textId="77777777" w:rsidTr="00B96CAC">
        <w:trPr>
          <w:trHeight w:val="397"/>
        </w:trPr>
        <w:tc>
          <w:tcPr>
            <w:tcW w:w="3969" w:type="dxa"/>
            <w:shd w:val="clear" w:color="auto" w:fill="auto"/>
          </w:tcPr>
          <w:p w14:paraId="69BC8189" w14:textId="77777777" w:rsidR="00B96CAC" w:rsidRPr="00036884" w:rsidRDefault="00B96CAC" w:rsidP="00B96CAC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969" w:type="dxa"/>
            <w:shd w:val="clear" w:color="auto" w:fill="auto"/>
          </w:tcPr>
          <w:p w14:paraId="7FC24A12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5BA0848E" w14:textId="77777777" w:rsidR="00B96CAC" w:rsidRPr="00036884" w:rsidRDefault="00B96CAC" w:rsidP="00B96CAC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653BF311" w14:textId="77777777" w:rsidR="00B96CAC" w:rsidRPr="00B96CAC" w:rsidRDefault="00B96CAC" w:rsidP="00522691">
      <w:pPr>
        <w:spacing w:line="480" w:lineRule="auto"/>
        <w:rPr>
          <w:rFonts w:ascii="Times New Roman" w:hAnsi="Times New Roman" w:cs="Times New Roman"/>
        </w:rPr>
      </w:pPr>
    </w:p>
    <w:sectPr w:rsidR="00B96CAC" w:rsidRPr="00B96CAC" w:rsidSect="00B9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624" w:left="1418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2224" w14:textId="77777777" w:rsidR="00DA20CD" w:rsidRDefault="00DA20CD" w:rsidP="00522691">
      <w:pPr>
        <w:spacing w:after="0" w:line="240" w:lineRule="auto"/>
      </w:pPr>
      <w:r>
        <w:separator/>
      </w:r>
    </w:p>
  </w:endnote>
  <w:endnote w:type="continuationSeparator" w:id="0">
    <w:p w14:paraId="64D7E7D7" w14:textId="77777777" w:rsidR="00DA20CD" w:rsidRDefault="00DA20CD" w:rsidP="0052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F358" w14:textId="77777777" w:rsidR="00856286" w:rsidRDefault="008562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6FEC" w14:textId="41120C1B" w:rsidR="00125676" w:rsidRDefault="00B96CAC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6944" behindDoc="0" locked="0" layoutInCell="1" hidden="0" allowOverlap="1" wp14:anchorId="6C6739B5" wp14:editId="71A90569">
          <wp:simplePos x="0" y="0"/>
          <wp:positionH relativeFrom="column">
            <wp:posOffset>-895350</wp:posOffset>
          </wp:positionH>
          <wp:positionV relativeFrom="paragraph">
            <wp:posOffset>-142875</wp:posOffset>
          </wp:positionV>
          <wp:extent cx="10080000" cy="1224000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0000" cy="12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A25A" w14:textId="77777777" w:rsidR="00856286" w:rsidRDefault="008562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7C7E" w14:textId="77777777" w:rsidR="00DA20CD" w:rsidRDefault="00DA20CD" w:rsidP="00522691">
      <w:pPr>
        <w:spacing w:after="0" w:line="240" w:lineRule="auto"/>
      </w:pPr>
      <w:r>
        <w:separator/>
      </w:r>
    </w:p>
  </w:footnote>
  <w:footnote w:type="continuationSeparator" w:id="0">
    <w:p w14:paraId="38261D2C" w14:textId="77777777" w:rsidR="00DA20CD" w:rsidRDefault="00DA20CD" w:rsidP="0052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8BEE0" w14:textId="77777777" w:rsidR="00856286" w:rsidRDefault="008562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080" w:type="dxa"/>
      <w:jc w:val="center"/>
      <w:tblLook w:val="04A0" w:firstRow="1" w:lastRow="0" w:firstColumn="1" w:lastColumn="0" w:noHBand="0" w:noVBand="1"/>
    </w:tblPr>
    <w:tblGrid>
      <w:gridCol w:w="1451"/>
      <w:gridCol w:w="8537"/>
      <w:gridCol w:w="3092"/>
    </w:tblGrid>
    <w:tr w:rsidR="00D35A6D" w:rsidRPr="00B96CAC" w14:paraId="6C535732" w14:textId="48482572" w:rsidTr="00B96CAC">
      <w:trPr>
        <w:trHeight w:val="340"/>
        <w:jc w:val="center"/>
      </w:trPr>
      <w:tc>
        <w:tcPr>
          <w:tcW w:w="1451" w:type="dxa"/>
          <w:vMerge w:val="restart"/>
          <w:vAlign w:val="center"/>
        </w:tcPr>
        <w:p w14:paraId="6A602059" w14:textId="4A8E44AC" w:rsidR="00D35A6D" w:rsidRPr="00B96CAC" w:rsidRDefault="00D35A6D" w:rsidP="00522691">
          <w:pPr>
            <w:jc w:val="center"/>
            <w:rPr>
              <w:rFonts w:ascii="Times New Roman" w:hAnsi="Times New Roman" w:cs="Times New Roman"/>
            </w:rPr>
          </w:pPr>
          <w:r w:rsidRPr="00B96CAC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74624" behindDoc="1" locked="0" layoutInCell="1" hidden="0" allowOverlap="1" wp14:anchorId="4EED4A48" wp14:editId="399375E9">
                <wp:simplePos x="0" y="0"/>
                <wp:positionH relativeFrom="column">
                  <wp:posOffset>123825</wp:posOffset>
                </wp:positionH>
                <wp:positionV relativeFrom="paragraph">
                  <wp:posOffset>5715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37" w:type="dxa"/>
          <w:vMerge w:val="restart"/>
          <w:vAlign w:val="center"/>
        </w:tcPr>
        <w:p w14:paraId="049B2EC8" w14:textId="77777777" w:rsidR="00D35A6D" w:rsidRPr="007A03E9" w:rsidRDefault="00D35A6D" w:rsidP="00D35A6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505E6BDF" w14:textId="043C89F6" w:rsidR="00D35A6D" w:rsidRDefault="00D35A6D" w:rsidP="00D35A6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4354562A" w14:textId="3F53B545" w:rsidR="00856286" w:rsidRDefault="00856286" w:rsidP="00856286">
          <w:pPr>
            <w:pStyle w:val="Ttulo"/>
            <w:rPr>
              <w:sz w:val="22"/>
              <w:szCs w:val="22"/>
            </w:rPr>
          </w:pPr>
        </w:p>
        <w:p w14:paraId="095DE0E6" w14:textId="56739BED" w:rsidR="00856286" w:rsidRPr="007A03E9" w:rsidRDefault="00856286" w:rsidP="00856286">
          <w:pPr>
            <w:pStyle w:val="Ttulo"/>
            <w:rPr>
              <w:sz w:val="22"/>
              <w:szCs w:val="22"/>
            </w:rPr>
          </w:pPr>
          <w:r w:rsidRPr="00856286">
            <w:rPr>
              <w:sz w:val="22"/>
              <w:szCs w:val="22"/>
            </w:rPr>
            <w:t>GESTIÓN DE PRESTACIÓN DE SERVICIO DE ACUEDUCTO</w:t>
          </w:r>
        </w:p>
        <w:p w14:paraId="2CA9534C" w14:textId="77777777" w:rsidR="00D35A6D" w:rsidRPr="00D35A6D" w:rsidRDefault="00D35A6D" w:rsidP="00A4013F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699AA25A" w14:textId="38DABFE8" w:rsidR="00D35A6D" w:rsidRPr="00B96CAC" w:rsidRDefault="00D35A6D" w:rsidP="009A4C4E">
          <w:pPr>
            <w:jc w:val="center"/>
            <w:rPr>
              <w:rFonts w:ascii="Times New Roman" w:hAnsi="Times New Roman" w:cs="Times New Roman"/>
            </w:rPr>
          </w:pPr>
          <w:r w:rsidRPr="00B96CAC">
            <w:rPr>
              <w:rFonts w:ascii="Times New Roman" w:hAnsi="Times New Roman" w:cs="Times New Roman"/>
              <w:b/>
            </w:rPr>
            <w:t>FORMATO DE LAVADO DE RED DE ACUEDUCTO</w:t>
          </w:r>
        </w:p>
      </w:tc>
      <w:tc>
        <w:tcPr>
          <w:tcW w:w="3092" w:type="dxa"/>
          <w:vAlign w:val="center"/>
        </w:tcPr>
        <w:p w14:paraId="12D16C52" w14:textId="147C02A5" w:rsidR="00D35A6D" w:rsidRPr="00B96CAC" w:rsidRDefault="00D35A6D" w:rsidP="00A4013F">
          <w:pPr>
            <w:tabs>
              <w:tab w:val="left" w:pos="1708"/>
            </w:tabs>
            <w:rPr>
              <w:rFonts w:ascii="Times New Roman" w:hAnsi="Times New Roman" w:cs="Times New Roman"/>
              <w:b/>
            </w:rPr>
          </w:pPr>
          <w:r w:rsidRPr="00B96CAC">
            <w:rPr>
              <w:rFonts w:ascii="Times New Roman" w:hAnsi="Times New Roman" w:cs="Times New Roman"/>
              <w:b/>
            </w:rPr>
            <w:t>CODIGO:</w:t>
          </w:r>
          <w:r w:rsidR="00856286">
            <w:rPr>
              <w:rFonts w:ascii="Times New Roman" w:hAnsi="Times New Roman" w:cs="Times New Roman"/>
              <w:b/>
            </w:rPr>
            <w:t xml:space="preserve"> </w:t>
          </w:r>
          <w:r w:rsidR="00856286" w:rsidRPr="00856286">
            <w:rPr>
              <w:rFonts w:ascii="Times New Roman" w:hAnsi="Times New Roman" w:cs="Times New Roman"/>
            </w:rPr>
            <w:t>GSA-FO-003</w:t>
          </w:r>
        </w:p>
      </w:tc>
    </w:tr>
    <w:tr w:rsidR="00D35A6D" w:rsidRPr="00B96CAC" w14:paraId="04E5FBE7" w14:textId="77777777" w:rsidTr="00B96CAC">
      <w:trPr>
        <w:trHeight w:val="340"/>
        <w:jc w:val="center"/>
      </w:trPr>
      <w:tc>
        <w:tcPr>
          <w:tcW w:w="1451" w:type="dxa"/>
          <w:vMerge/>
          <w:vAlign w:val="center"/>
        </w:tcPr>
        <w:p w14:paraId="74D48CA3" w14:textId="77777777" w:rsidR="00D35A6D" w:rsidRPr="00B96CAC" w:rsidRDefault="00D35A6D" w:rsidP="00522691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8537" w:type="dxa"/>
          <w:vMerge/>
          <w:vAlign w:val="center"/>
        </w:tcPr>
        <w:p w14:paraId="19242E98" w14:textId="0A13E8E8" w:rsidR="00D35A6D" w:rsidRPr="00B96CAC" w:rsidRDefault="00D35A6D" w:rsidP="009A4C4E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92" w:type="dxa"/>
          <w:vAlign w:val="center"/>
        </w:tcPr>
        <w:p w14:paraId="1C1C4DEB" w14:textId="195C148F" w:rsidR="00D35A6D" w:rsidRPr="00B96CAC" w:rsidRDefault="00D35A6D" w:rsidP="0061360E">
          <w:pPr>
            <w:tabs>
              <w:tab w:val="left" w:pos="1708"/>
            </w:tabs>
            <w:rPr>
              <w:rFonts w:ascii="Times New Roman" w:hAnsi="Times New Roman" w:cs="Times New Roman"/>
              <w:b/>
            </w:rPr>
          </w:pPr>
          <w:r w:rsidRPr="00B96CAC">
            <w:rPr>
              <w:rFonts w:ascii="Times New Roman" w:hAnsi="Times New Roman" w:cs="Times New Roman"/>
              <w:b/>
            </w:rPr>
            <w:t xml:space="preserve">VERSION: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D35A6D" w:rsidRPr="00B96CAC" w14:paraId="14F4B638" w14:textId="77777777" w:rsidTr="00B96CAC">
      <w:trPr>
        <w:trHeight w:val="340"/>
        <w:jc w:val="center"/>
      </w:trPr>
      <w:tc>
        <w:tcPr>
          <w:tcW w:w="1451" w:type="dxa"/>
          <w:vMerge/>
          <w:vAlign w:val="center"/>
        </w:tcPr>
        <w:p w14:paraId="015FE11F" w14:textId="77777777" w:rsidR="00D35A6D" w:rsidRPr="00B96CAC" w:rsidRDefault="00D35A6D" w:rsidP="00522691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537" w:type="dxa"/>
          <w:vMerge/>
          <w:vAlign w:val="center"/>
        </w:tcPr>
        <w:p w14:paraId="564C1776" w14:textId="21F1AE1C" w:rsidR="00D35A6D" w:rsidRPr="00B96CAC" w:rsidRDefault="00D35A6D" w:rsidP="009A4C4E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92" w:type="dxa"/>
          <w:vAlign w:val="center"/>
        </w:tcPr>
        <w:p w14:paraId="402CE25C" w14:textId="3AC83180" w:rsidR="00D35A6D" w:rsidRPr="0061360E" w:rsidRDefault="00D35A6D" w:rsidP="00D35A6D">
          <w:pPr>
            <w:tabs>
              <w:tab w:val="left" w:pos="1708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 xml:space="preserve">FECHA DE APROBACIÓN: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D35A6D" w:rsidRPr="00B96CAC" w14:paraId="038C2B84" w14:textId="77777777" w:rsidTr="00B96CAC">
      <w:trPr>
        <w:trHeight w:val="340"/>
        <w:jc w:val="center"/>
      </w:trPr>
      <w:tc>
        <w:tcPr>
          <w:tcW w:w="1451" w:type="dxa"/>
          <w:vMerge/>
          <w:vAlign w:val="center"/>
        </w:tcPr>
        <w:p w14:paraId="47F15D4E" w14:textId="77777777" w:rsidR="00D35A6D" w:rsidRPr="00B96CAC" w:rsidRDefault="00D35A6D" w:rsidP="00522691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537" w:type="dxa"/>
          <w:vMerge/>
          <w:vAlign w:val="center"/>
        </w:tcPr>
        <w:p w14:paraId="119548B0" w14:textId="77777777" w:rsidR="00D35A6D" w:rsidRPr="00B96CAC" w:rsidRDefault="00D35A6D" w:rsidP="00A4013F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092" w:type="dxa"/>
          <w:vAlign w:val="center"/>
        </w:tcPr>
        <w:p w14:paraId="27124921" w14:textId="16BBA18C" w:rsidR="00D35A6D" w:rsidRPr="00B96CAC" w:rsidRDefault="00D35A6D" w:rsidP="00A4013F">
          <w:pPr>
            <w:tabs>
              <w:tab w:val="left" w:pos="1708"/>
            </w:tabs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lang w:val="es-ES"/>
            </w:rPr>
            <w:t>PAGIN</w:t>
          </w:r>
          <w:r w:rsidR="00856286">
            <w:rPr>
              <w:rFonts w:ascii="Times New Roman" w:hAnsi="Times New Roman" w:cs="Times New Roman"/>
              <w:b/>
              <w:lang w:val="es-ES"/>
            </w:rPr>
            <w:t>A</w:t>
          </w:r>
          <w:r w:rsidRPr="0061360E">
            <w:rPr>
              <w:rFonts w:ascii="Times New Roman" w:hAnsi="Times New Roman" w:cs="Times New Roman"/>
              <w:b/>
              <w:lang w:val="es-ES"/>
            </w:rPr>
            <w:t xml:space="preserve"> </w:t>
          </w:r>
          <w:bookmarkStart w:id="0" w:name="_GoBack"/>
          <w:r w:rsidRPr="00856286">
            <w:rPr>
              <w:rFonts w:ascii="Times New Roman" w:hAnsi="Times New Roman" w:cs="Times New Roman"/>
              <w:bCs/>
            </w:rPr>
            <w:fldChar w:fldCharType="begin"/>
          </w:r>
          <w:r w:rsidRPr="0085628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856286">
            <w:rPr>
              <w:rFonts w:ascii="Times New Roman" w:hAnsi="Times New Roman" w:cs="Times New Roman"/>
              <w:bCs/>
            </w:rPr>
            <w:fldChar w:fldCharType="separate"/>
          </w:r>
          <w:r w:rsidR="00856286" w:rsidRPr="00856286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856286">
            <w:rPr>
              <w:rFonts w:ascii="Times New Roman" w:hAnsi="Times New Roman" w:cs="Times New Roman"/>
              <w:bCs/>
            </w:rPr>
            <w:fldChar w:fldCharType="end"/>
          </w:r>
          <w:r w:rsidRPr="00856286">
            <w:rPr>
              <w:rFonts w:ascii="Times New Roman" w:hAnsi="Times New Roman" w:cs="Times New Roman"/>
              <w:lang w:val="es-ES"/>
            </w:rPr>
            <w:t xml:space="preserve"> de </w:t>
          </w:r>
          <w:r w:rsidRPr="00856286">
            <w:rPr>
              <w:rFonts w:ascii="Times New Roman" w:hAnsi="Times New Roman" w:cs="Times New Roman"/>
              <w:bCs/>
            </w:rPr>
            <w:fldChar w:fldCharType="begin"/>
          </w:r>
          <w:r w:rsidRPr="0085628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856286">
            <w:rPr>
              <w:rFonts w:ascii="Times New Roman" w:hAnsi="Times New Roman" w:cs="Times New Roman"/>
              <w:bCs/>
            </w:rPr>
            <w:fldChar w:fldCharType="separate"/>
          </w:r>
          <w:r w:rsidR="00856286" w:rsidRPr="00856286">
            <w:rPr>
              <w:rFonts w:ascii="Times New Roman" w:hAnsi="Times New Roman" w:cs="Times New Roman"/>
              <w:bCs/>
              <w:noProof/>
              <w:lang w:val="es-ES"/>
            </w:rPr>
            <w:t>2</w:t>
          </w:r>
          <w:r w:rsidRPr="00856286">
            <w:rPr>
              <w:rFonts w:ascii="Times New Roman" w:hAnsi="Times New Roman" w:cs="Times New Roman"/>
              <w:bCs/>
            </w:rPr>
            <w:fldChar w:fldCharType="end"/>
          </w:r>
          <w:bookmarkEnd w:id="0"/>
        </w:p>
      </w:tc>
    </w:tr>
  </w:tbl>
  <w:p w14:paraId="3A30E7FF" w14:textId="509B5634" w:rsidR="00522691" w:rsidRDefault="00B96CAC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7BD24035" wp14:editId="49B26790">
          <wp:simplePos x="0" y="0"/>
          <wp:positionH relativeFrom="page">
            <wp:posOffset>5080</wp:posOffset>
          </wp:positionH>
          <wp:positionV relativeFrom="page">
            <wp:posOffset>-7620</wp:posOffset>
          </wp:positionV>
          <wp:extent cx="10044000" cy="1080000"/>
          <wp:effectExtent l="0" t="0" r="0" b="635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1472" w14:textId="77777777" w:rsidR="00856286" w:rsidRDefault="00856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1"/>
    <w:rsid w:val="00053B8C"/>
    <w:rsid w:val="000916AC"/>
    <w:rsid w:val="000E7E0D"/>
    <w:rsid w:val="00125676"/>
    <w:rsid w:val="00127D32"/>
    <w:rsid w:val="00157CE1"/>
    <w:rsid w:val="00265A9A"/>
    <w:rsid w:val="003256AB"/>
    <w:rsid w:val="00364FEB"/>
    <w:rsid w:val="0041330D"/>
    <w:rsid w:val="004162E9"/>
    <w:rsid w:val="0043653B"/>
    <w:rsid w:val="00491ECE"/>
    <w:rsid w:val="00522691"/>
    <w:rsid w:val="00554AC4"/>
    <w:rsid w:val="005A2583"/>
    <w:rsid w:val="006124FE"/>
    <w:rsid w:val="0061360E"/>
    <w:rsid w:val="006369DB"/>
    <w:rsid w:val="00665AB8"/>
    <w:rsid w:val="00676E19"/>
    <w:rsid w:val="006E301C"/>
    <w:rsid w:val="0072143E"/>
    <w:rsid w:val="00725098"/>
    <w:rsid w:val="00850F3B"/>
    <w:rsid w:val="00856286"/>
    <w:rsid w:val="009A4C4E"/>
    <w:rsid w:val="00A026F8"/>
    <w:rsid w:val="00A4013F"/>
    <w:rsid w:val="00A8469E"/>
    <w:rsid w:val="00AB3C80"/>
    <w:rsid w:val="00B96CAC"/>
    <w:rsid w:val="00BD20E9"/>
    <w:rsid w:val="00CE5307"/>
    <w:rsid w:val="00D35A6D"/>
    <w:rsid w:val="00DA20CD"/>
    <w:rsid w:val="00E26183"/>
    <w:rsid w:val="00E5503D"/>
    <w:rsid w:val="00E61115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8F0B"/>
  <w15:docId w15:val="{03832429-E523-4467-A0CC-0DA5E2D7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2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691"/>
  </w:style>
  <w:style w:type="paragraph" w:styleId="Piedepgina">
    <w:name w:val="footer"/>
    <w:basedOn w:val="Normal"/>
    <w:link w:val="PiedepginaCar"/>
    <w:uiPriority w:val="99"/>
    <w:unhideWhenUsed/>
    <w:rsid w:val="00522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691"/>
  </w:style>
  <w:style w:type="table" w:styleId="Tablaconcuadrcula">
    <w:name w:val="Table Grid"/>
    <w:basedOn w:val="Tablanormal"/>
    <w:uiPriority w:val="39"/>
    <w:rsid w:val="0052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4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AC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5A6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35A6D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12</cp:revision>
  <cp:lastPrinted>2019-09-19T16:04:00Z</cp:lastPrinted>
  <dcterms:created xsi:type="dcterms:W3CDTF">2019-01-27T00:08:00Z</dcterms:created>
  <dcterms:modified xsi:type="dcterms:W3CDTF">2024-06-11T15:28:00Z</dcterms:modified>
</cp:coreProperties>
</file>